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0" w:type="dxa"/>
        <w:tblInd w:w="92" w:type="dxa"/>
        <w:tblLook w:val="04A0"/>
      </w:tblPr>
      <w:tblGrid>
        <w:gridCol w:w="700"/>
        <w:gridCol w:w="2940"/>
        <w:gridCol w:w="4620"/>
        <w:gridCol w:w="860"/>
        <w:gridCol w:w="880"/>
        <w:gridCol w:w="2040"/>
        <w:gridCol w:w="1080"/>
      </w:tblGrid>
      <w:tr w:rsidR="004B6425" w:rsidRPr="004B6425" w:rsidTr="004B6425">
        <w:trPr>
          <w:trHeight w:val="300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Inspectoratul Scolar Judetean Vaslui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Școala Gimnazială "Mihail Sadoveanu" Vaslui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525"/>
        </w:trPr>
        <w:tc>
          <w:tcPr>
            <w:tcW w:w="13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  <w:t xml:space="preserve">TABEL NOMINAL CU REZULTATELE LA OLIMPIADA DE GEOGRAFIE </w:t>
            </w:r>
          </w:p>
        </w:tc>
      </w:tr>
      <w:tr w:rsidR="004B6425" w:rsidRPr="004B6425" w:rsidTr="004B6425">
        <w:trPr>
          <w:trHeight w:val="525"/>
        </w:trPr>
        <w:tc>
          <w:tcPr>
            <w:tcW w:w="13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  <w:t>Faza judeţeană - 4 martie 2017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76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Nr. Crt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Numele şi prenumele elevului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Şcoala de provenienţă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Clasa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Nota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Profesor îndrumator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Obs.</w:t>
            </w:r>
          </w:p>
        </w:tc>
      </w:tr>
      <w:tr w:rsidR="004B6425" w:rsidRPr="004B6425" w:rsidTr="004B6425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FUNARU VALENTIN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9,025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Oprea Cristina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Bulboaca George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Arhire Simona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Ochianu Bogdan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 "Emil Racoviță"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Onilă Oana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Antohi Iulia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7,975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Girigan Diana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Toporascu Beatrice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Teoretic "M. Kolganiceanu"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Bulgaru Mirela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BEDREAG MADALINA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LIC. TEHN.N. IORGA- NEGRESTI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7,45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VASILIU LENUTA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Pinzariu Raluca Manuela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Teoretic "M. Kolganiceanu"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7,075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Bulgaru Mirela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Presedinte comisie,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prof. Andriescu Eduard</w:t>
            </w: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lastRenderedPageBreak/>
              <w:t>Inspectoratul Scolar Judetean Vaslui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i/>
                <w:iCs/>
                <w:color w:val="000000"/>
                <w:lang w:eastAsia="ro-RO"/>
              </w:rPr>
              <w:t>Școala Gimnazială "Mihail Sadoveanu" Vaslui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525"/>
        </w:trPr>
        <w:tc>
          <w:tcPr>
            <w:tcW w:w="13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o-RO"/>
              </w:rPr>
              <w:t xml:space="preserve">TABEL NOMINAL CU REZULTATELE LA OLIMPIADA DE GEOGRAFIE </w:t>
            </w:r>
          </w:p>
        </w:tc>
      </w:tr>
      <w:tr w:rsidR="004B6425" w:rsidRPr="004B6425" w:rsidTr="004B6425">
        <w:trPr>
          <w:trHeight w:val="525"/>
        </w:trPr>
        <w:tc>
          <w:tcPr>
            <w:tcW w:w="13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40"/>
                <w:szCs w:val="40"/>
                <w:lang w:eastAsia="ro-RO"/>
              </w:rPr>
              <w:t>Faza judeţeană - 4 martie 2017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76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Nr. Crt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Numele şi prenumele elevului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Şcoala de provenienţă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Clasa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Nota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Profesor îndrumator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color w:val="000000"/>
                <w:sz w:val="26"/>
                <w:szCs w:val="26"/>
                <w:lang w:eastAsia="ro-RO"/>
              </w:rPr>
              <w:t>Obs.</w:t>
            </w:r>
          </w:p>
        </w:tc>
      </w:tr>
      <w:tr w:rsidR="004B6425" w:rsidRPr="004B6425" w:rsidTr="004B6425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OBREJA DRAGOŞ - MIHAI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 Naţional ,, Gheorghe Roşca Codreanu Bârlad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8,275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Silvestru Veronica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Parfene Gabriel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C. N. C.V. Huși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7,375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Stan Robert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PĂVĂLAŞCU  FLORIN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Pedagogic ,, Ioan Popescu,, Bârlad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Buzamăt Irina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 Mocanu Petronela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„E. Racovita”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Ursachi Oana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IVAŞCU  ANDREEA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Teoretic ,, Mihai  Eminescu,, Bârlad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6,1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Istrate Diana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6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GORBULEAC ALINA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„S. Procopiu”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5,95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Mazga Doina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7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 xml:space="preserve"> BULBOACA SILVIU 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5,275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Arhire Simona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LUNGU ELENA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„Stefan cel Mare” Codăesti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5,275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Boambă Lilia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9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COJOCARU TEODORA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„S. Procopiu”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5,05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Mazga Doina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10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BÂRNĂVEANU GEORGIANA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Liceul „Stefan cel Mare” Codăesti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4,825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Boambă Lilia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11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VOINA ANDRA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Colegiul Economic „A. Rugină” Vaslui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a XII-a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o-RO"/>
              </w:rPr>
              <w:t>abs.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Niţică Mihaela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4B6425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 </w:t>
            </w: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Presedinte comisie,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  <w:tr w:rsidR="004B6425" w:rsidRPr="004B6425" w:rsidTr="004B6425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</w:pPr>
            <w:r w:rsidRPr="004B642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o-RO"/>
              </w:rPr>
              <w:t>prof. Andriescu Eduard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o-RO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425" w:rsidRPr="004B6425" w:rsidRDefault="004B6425" w:rsidP="004B64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o-RO"/>
              </w:rPr>
            </w:pPr>
          </w:p>
        </w:tc>
      </w:tr>
    </w:tbl>
    <w:p w:rsidR="00D01249" w:rsidRDefault="00D01249"/>
    <w:sectPr w:rsidR="00D01249" w:rsidSect="004B64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B6425"/>
    <w:rsid w:val="003E0411"/>
    <w:rsid w:val="004B6425"/>
    <w:rsid w:val="00D0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1914</Characters>
  <Application>Microsoft Office Word</Application>
  <DocSecurity>0</DocSecurity>
  <Lines>15</Lines>
  <Paragraphs>4</Paragraphs>
  <ScaleCrop>false</ScaleCrop>
  <Company>Warner Brothers Movie World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Bugs Bunny</dc:creator>
  <cp:keywords/>
  <dc:description/>
  <cp:lastModifiedBy>Bugs Bunny</cp:lastModifiedBy>
  <cp:revision>2</cp:revision>
  <dcterms:created xsi:type="dcterms:W3CDTF">2017-03-04T16:27:00Z</dcterms:created>
  <dcterms:modified xsi:type="dcterms:W3CDTF">2017-03-04T16:28:00Z</dcterms:modified>
</cp:coreProperties>
</file>